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C997E" w14:textId="77C9B422" w:rsidR="00536369" w:rsidRPr="005F5B1F" w:rsidRDefault="00536369" w:rsidP="00997535">
      <w:pPr>
        <w:pStyle w:val="NoSpacing"/>
        <w:rPr>
          <w:rtl/>
        </w:rPr>
      </w:pPr>
    </w:p>
    <w:p w14:paraId="06995CAE" w14:textId="0AA328F4" w:rsidR="005F5B1F" w:rsidRPr="005F5B1F" w:rsidRDefault="005F5B1F" w:rsidP="00DB7EB0">
      <w:pPr>
        <w:spacing w:line="240" w:lineRule="auto"/>
        <w:jc w:val="center"/>
        <w:rPr>
          <w:rFonts w:cs="B Nazanin"/>
          <w:b/>
          <w:bCs/>
          <w:sz w:val="32"/>
          <w:szCs w:val="32"/>
          <w:rtl/>
        </w:rPr>
      </w:pPr>
      <w:r w:rsidRPr="005F5B1F">
        <w:rPr>
          <w:rFonts w:cs="B Nazanin" w:hint="cs"/>
          <w:b/>
          <w:bCs/>
          <w:sz w:val="32"/>
          <w:szCs w:val="32"/>
          <w:rtl/>
        </w:rPr>
        <w:t>آثار پذیرفته شدگان</w:t>
      </w:r>
      <w:r w:rsidR="00997535">
        <w:rPr>
          <w:rFonts w:cs="B Nazanin" w:hint="cs"/>
          <w:b/>
          <w:bCs/>
          <w:sz w:val="32"/>
          <w:szCs w:val="32"/>
          <w:rtl/>
        </w:rPr>
        <w:t xml:space="preserve"> گرایش</w:t>
      </w:r>
      <w:r w:rsidR="00925A48">
        <w:rPr>
          <w:rFonts w:cs="B Nazanin" w:hint="cs"/>
          <w:b/>
          <w:bCs/>
          <w:sz w:val="32"/>
          <w:szCs w:val="32"/>
          <w:rtl/>
        </w:rPr>
        <w:t xml:space="preserve"> </w:t>
      </w:r>
      <w:r w:rsidR="00F92089">
        <w:rPr>
          <w:rFonts w:cs="B Nazanin" w:hint="cs"/>
          <w:b/>
          <w:bCs/>
          <w:sz w:val="32"/>
          <w:szCs w:val="32"/>
          <w:rtl/>
        </w:rPr>
        <w:t>خیابانی- محیطی</w:t>
      </w:r>
      <w:r w:rsidRPr="005F5B1F">
        <w:rPr>
          <w:rFonts w:cs="B Nazanin" w:hint="cs"/>
          <w:b/>
          <w:bCs/>
          <w:sz w:val="32"/>
          <w:szCs w:val="32"/>
          <w:rtl/>
        </w:rPr>
        <w:t xml:space="preserve"> </w:t>
      </w:r>
      <w:r w:rsidR="00925A48">
        <w:rPr>
          <w:rFonts w:cs="B Nazanin" w:hint="cs"/>
          <w:b/>
          <w:bCs/>
          <w:sz w:val="32"/>
          <w:szCs w:val="32"/>
          <w:rtl/>
        </w:rPr>
        <w:t>در مرحله‌</w:t>
      </w:r>
      <w:r w:rsidRPr="005F5B1F">
        <w:rPr>
          <w:rFonts w:cs="B Nazanin" w:hint="cs"/>
          <w:b/>
          <w:bCs/>
          <w:sz w:val="32"/>
          <w:szCs w:val="32"/>
          <w:rtl/>
        </w:rPr>
        <w:t>ی بازبینی</w:t>
      </w:r>
    </w:p>
    <w:p w14:paraId="4524598A" w14:textId="08921FDC" w:rsidR="004C53C9" w:rsidRPr="00214095" w:rsidRDefault="005F5B1F" w:rsidP="00DB7EB0">
      <w:pPr>
        <w:spacing w:line="240" w:lineRule="auto"/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اولین </w:t>
      </w:r>
      <w:r w:rsidRPr="005F5B1F">
        <w:rPr>
          <w:rFonts w:cs="B Nazanin" w:hint="cs"/>
          <w:b/>
          <w:bCs/>
          <w:sz w:val="32"/>
          <w:szCs w:val="32"/>
          <w:rtl/>
        </w:rPr>
        <w:t>جشنواره کشوری تئاتر سردار عشق</w:t>
      </w:r>
    </w:p>
    <w:tbl>
      <w:tblPr>
        <w:tblStyle w:val="TableGrid"/>
        <w:bidiVisual/>
        <w:tblW w:w="9848" w:type="dxa"/>
        <w:tblInd w:w="-420" w:type="dxa"/>
        <w:tblLayout w:type="fixed"/>
        <w:tblLook w:val="04A0" w:firstRow="1" w:lastRow="0" w:firstColumn="1" w:lastColumn="0" w:noHBand="0" w:noVBand="1"/>
      </w:tblPr>
      <w:tblGrid>
        <w:gridCol w:w="814"/>
        <w:gridCol w:w="2836"/>
        <w:gridCol w:w="1965"/>
        <w:gridCol w:w="2537"/>
        <w:gridCol w:w="1696"/>
      </w:tblGrid>
      <w:tr w:rsidR="00374396" w:rsidRPr="00214095" w14:paraId="3AC2DE81" w14:textId="77777777" w:rsidTr="00683642">
        <w:trPr>
          <w:trHeight w:val="253"/>
        </w:trPr>
        <w:tc>
          <w:tcPr>
            <w:tcW w:w="814" w:type="dxa"/>
          </w:tcPr>
          <w:p w14:paraId="1E8BE750" w14:textId="77777777" w:rsidR="00374396" w:rsidRPr="00997535" w:rsidRDefault="00374396" w:rsidP="008B238A">
            <w:pPr>
              <w:bidi w:val="0"/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ردیف</w:t>
            </w:r>
          </w:p>
        </w:tc>
        <w:tc>
          <w:tcPr>
            <w:tcW w:w="2836" w:type="dxa"/>
          </w:tcPr>
          <w:p w14:paraId="7835BC47" w14:textId="77777777" w:rsidR="00374396" w:rsidRPr="00997535" w:rsidRDefault="00374396" w:rsidP="008B238A">
            <w:pPr>
              <w:bidi w:val="0"/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نام اثر</w:t>
            </w:r>
          </w:p>
        </w:tc>
        <w:tc>
          <w:tcPr>
            <w:tcW w:w="1965" w:type="dxa"/>
          </w:tcPr>
          <w:p w14:paraId="4084F64A" w14:textId="77777777" w:rsidR="00374396" w:rsidRPr="00997535" w:rsidRDefault="00374396" w:rsidP="008B238A">
            <w:pPr>
              <w:bidi w:val="0"/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کارگردان</w:t>
            </w:r>
          </w:p>
        </w:tc>
        <w:tc>
          <w:tcPr>
            <w:tcW w:w="2537" w:type="dxa"/>
            <w:tcBorders>
              <w:top w:val="single" w:sz="4" w:space="0" w:color="auto"/>
            </w:tcBorders>
          </w:tcPr>
          <w:p w14:paraId="47E95085" w14:textId="36129F28" w:rsidR="00374396" w:rsidRPr="00997535" w:rsidRDefault="00DB7EB0" w:rsidP="008B238A">
            <w:pPr>
              <w:bidi w:val="0"/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نویسنده/ طراح</w:t>
            </w:r>
          </w:p>
        </w:tc>
        <w:tc>
          <w:tcPr>
            <w:tcW w:w="1696" w:type="dxa"/>
          </w:tcPr>
          <w:p w14:paraId="5CC2DDC6" w14:textId="77777777" w:rsidR="00374396" w:rsidRPr="00997535" w:rsidRDefault="00374396" w:rsidP="008B238A">
            <w:pPr>
              <w:bidi w:val="0"/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استان</w:t>
            </w:r>
          </w:p>
        </w:tc>
      </w:tr>
      <w:tr w:rsidR="00D83C84" w:rsidRPr="0079216C" w14:paraId="1037E9EC" w14:textId="77777777" w:rsidTr="00683642">
        <w:tc>
          <w:tcPr>
            <w:tcW w:w="814" w:type="dxa"/>
          </w:tcPr>
          <w:p w14:paraId="60DED214" w14:textId="77777777" w:rsidR="00D83C84" w:rsidRPr="00997535" w:rsidRDefault="00D83C84" w:rsidP="008B238A">
            <w:pPr>
              <w:bidi w:val="0"/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2836" w:type="dxa"/>
          </w:tcPr>
          <w:p w14:paraId="5F2E3396" w14:textId="5403DD25" w:rsidR="00D83C84" w:rsidRPr="00DB7EB0" w:rsidRDefault="00D83C84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ایسو</w:t>
            </w:r>
          </w:p>
        </w:tc>
        <w:tc>
          <w:tcPr>
            <w:tcW w:w="1965" w:type="dxa"/>
          </w:tcPr>
          <w:p w14:paraId="0A7DF808" w14:textId="3347AC2F" w:rsidR="00D83C84" w:rsidRPr="00DB7EB0" w:rsidRDefault="00D83C84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بهنام کاوه</w:t>
            </w:r>
          </w:p>
        </w:tc>
        <w:tc>
          <w:tcPr>
            <w:tcW w:w="2537" w:type="dxa"/>
          </w:tcPr>
          <w:p w14:paraId="1DA10C05" w14:textId="5FA55573" w:rsidR="00D83C84" w:rsidRPr="00DB7EB0" w:rsidRDefault="00D83C84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بهنام کاوه</w:t>
            </w:r>
          </w:p>
        </w:tc>
        <w:tc>
          <w:tcPr>
            <w:tcW w:w="1696" w:type="dxa"/>
          </w:tcPr>
          <w:p w14:paraId="4656EFBC" w14:textId="64CBF677" w:rsidR="00D83C84" w:rsidRPr="00DB7EB0" w:rsidRDefault="00D83C84" w:rsidP="008B238A">
            <w:pPr>
              <w:tabs>
                <w:tab w:val="right" w:pos="787"/>
              </w:tabs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آبادان</w:t>
            </w:r>
          </w:p>
        </w:tc>
      </w:tr>
      <w:tr w:rsidR="00D83C84" w:rsidRPr="0079216C" w14:paraId="070ACF44" w14:textId="77777777" w:rsidTr="00683642">
        <w:tc>
          <w:tcPr>
            <w:tcW w:w="814" w:type="dxa"/>
          </w:tcPr>
          <w:p w14:paraId="4C15C86B" w14:textId="77777777" w:rsidR="00D83C84" w:rsidRPr="00997535" w:rsidRDefault="00D83C84" w:rsidP="008B238A">
            <w:pPr>
              <w:bidi w:val="0"/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</w:t>
            </w:r>
          </w:p>
        </w:tc>
        <w:tc>
          <w:tcPr>
            <w:tcW w:w="2836" w:type="dxa"/>
          </w:tcPr>
          <w:p w14:paraId="7AB687DC" w14:textId="13FD38E6" w:rsidR="00D83C84" w:rsidRPr="00DB7EB0" w:rsidRDefault="00D83C84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>دوران عاشق</w:t>
            </w: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1965" w:type="dxa"/>
          </w:tcPr>
          <w:p w14:paraId="4786FEB4" w14:textId="747C9C6E" w:rsidR="00D83C84" w:rsidRPr="00DB7EB0" w:rsidRDefault="00D83C84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>ام</w:t>
            </w: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DB7EB0">
              <w:rPr>
                <w:rFonts w:cs="B Nazanin" w:hint="eastAsia"/>
                <w:b/>
                <w:bCs/>
                <w:sz w:val="28"/>
                <w:szCs w:val="28"/>
                <w:rtl/>
              </w:rPr>
              <w:t>ر</w:t>
            </w: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ام</w:t>
            </w: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DB7EB0">
              <w:rPr>
                <w:rFonts w:cs="B Nazanin" w:hint="eastAsia"/>
                <w:b/>
                <w:bCs/>
                <w:sz w:val="28"/>
                <w:szCs w:val="28"/>
                <w:rtl/>
              </w:rPr>
              <w:t>ن</w:t>
            </w: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2537" w:type="dxa"/>
          </w:tcPr>
          <w:p w14:paraId="20E61BEE" w14:textId="6B8A0FBC" w:rsidR="00D83C84" w:rsidRPr="00DB7EB0" w:rsidRDefault="00D83C84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>ام</w:t>
            </w: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DB7EB0">
              <w:rPr>
                <w:rFonts w:cs="B Nazanin" w:hint="eastAsia"/>
                <w:b/>
                <w:bCs/>
                <w:sz w:val="28"/>
                <w:szCs w:val="28"/>
                <w:rtl/>
              </w:rPr>
              <w:t>ر</w:t>
            </w: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ام</w:t>
            </w: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DB7EB0">
              <w:rPr>
                <w:rFonts w:cs="B Nazanin" w:hint="eastAsia"/>
                <w:b/>
                <w:bCs/>
                <w:sz w:val="28"/>
                <w:szCs w:val="28"/>
                <w:rtl/>
              </w:rPr>
              <w:t>ن</w:t>
            </w: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1696" w:type="dxa"/>
          </w:tcPr>
          <w:p w14:paraId="36CA3973" w14:textId="2A8A8F2B" w:rsidR="00D83C84" w:rsidRPr="00DB7EB0" w:rsidRDefault="00D83C84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>لاه</w:t>
            </w: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DB7EB0">
              <w:rPr>
                <w:rFonts w:cs="B Nazanin" w:hint="eastAsia"/>
                <w:b/>
                <w:bCs/>
                <w:sz w:val="28"/>
                <w:szCs w:val="28"/>
                <w:rtl/>
              </w:rPr>
              <w:t>جان</w:t>
            </w:r>
          </w:p>
        </w:tc>
      </w:tr>
      <w:tr w:rsidR="00D83C84" w:rsidRPr="0079216C" w14:paraId="1B9DBB41" w14:textId="77777777" w:rsidTr="00683642">
        <w:tc>
          <w:tcPr>
            <w:tcW w:w="814" w:type="dxa"/>
          </w:tcPr>
          <w:p w14:paraId="44BE190D" w14:textId="77777777" w:rsidR="00D83C84" w:rsidRPr="00997535" w:rsidRDefault="00D83C84" w:rsidP="008B238A">
            <w:pPr>
              <w:bidi w:val="0"/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3</w:t>
            </w:r>
          </w:p>
        </w:tc>
        <w:tc>
          <w:tcPr>
            <w:tcW w:w="2836" w:type="dxa"/>
          </w:tcPr>
          <w:p w14:paraId="4BD3EE26" w14:textId="2708171F" w:rsidR="00D83C84" w:rsidRPr="00DB7EB0" w:rsidRDefault="00D83C84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>خون باز</w:t>
            </w: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1965" w:type="dxa"/>
          </w:tcPr>
          <w:p w14:paraId="1C640D43" w14:textId="7C6BC87D" w:rsidR="00D83C84" w:rsidRPr="00DB7EB0" w:rsidRDefault="00D83C84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>پو</w:t>
            </w: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DB7EB0">
              <w:rPr>
                <w:rFonts w:cs="B Nazanin" w:hint="eastAsia"/>
                <w:b/>
                <w:bCs/>
                <w:sz w:val="28"/>
                <w:szCs w:val="28"/>
                <w:rtl/>
              </w:rPr>
              <w:t>ان</w:t>
            </w: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عطا</w:t>
            </w: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</w:p>
        </w:tc>
        <w:tc>
          <w:tcPr>
            <w:tcW w:w="2537" w:type="dxa"/>
          </w:tcPr>
          <w:p w14:paraId="455D7491" w14:textId="4DF76782" w:rsidR="00D83C84" w:rsidRPr="00DB7EB0" w:rsidRDefault="00D83C84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>مصطف</w:t>
            </w: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جعفر</w:t>
            </w: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خوزان</w:t>
            </w: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1696" w:type="dxa"/>
          </w:tcPr>
          <w:p w14:paraId="2D4DC57B" w14:textId="274AC90F" w:rsidR="00D83C84" w:rsidRPr="00DB7EB0" w:rsidRDefault="00D83C84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>اصفهان</w:t>
            </w:r>
          </w:p>
        </w:tc>
      </w:tr>
      <w:tr w:rsidR="007805A9" w:rsidRPr="0079216C" w14:paraId="72FB58E8" w14:textId="77777777" w:rsidTr="00683642">
        <w:tc>
          <w:tcPr>
            <w:tcW w:w="814" w:type="dxa"/>
          </w:tcPr>
          <w:p w14:paraId="70372941" w14:textId="77777777" w:rsidR="007805A9" w:rsidRPr="00997535" w:rsidRDefault="007805A9" w:rsidP="008B238A">
            <w:pPr>
              <w:tabs>
                <w:tab w:val="center" w:pos="265"/>
              </w:tabs>
              <w:bidi w:val="0"/>
              <w:spacing w:line="276" w:lineRule="auto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b/>
                <w:bCs/>
                <w:color w:val="FF0000"/>
                <w:sz w:val="32"/>
                <w:szCs w:val="32"/>
                <w:rtl/>
              </w:rPr>
              <w:tab/>
            </w: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4</w:t>
            </w:r>
          </w:p>
        </w:tc>
        <w:tc>
          <w:tcPr>
            <w:tcW w:w="2836" w:type="dxa"/>
          </w:tcPr>
          <w:p w14:paraId="3CA3EE06" w14:textId="17BA7220" w:rsidR="007805A9" w:rsidRPr="00DB7EB0" w:rsidRDefault="007805A9" w:rsidP="008B238A">
            <w:pPr>
              <w:tabs>
                <w:tab w:val="left" w:pos="222"/>
                <w:tab w:val="center" w:pos="1453"/>
              </w:tabs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بیز اوچ نفر (ما سه نفر)</w:t>
            </w:r>
          </w:p>
        </w:tc>
        <w:tc>
          <w:tcPr>
            <w:tcW w:w="1965" w:type="dxa"/>
          </w:tcPr>
          <w:p w14:paraId="2CD8E7EF" w14:textId="66B8E8F3" w:rsidR="007805A9" w:rsidRPr="00DB7EB0" w:rsidRDefault="007805A9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محمد یوسفی زاده</w:t>
            </w:r>
          </w:p>
        </w:tc>
        <w:tc>
          <w:tcPr>
            <w:tcW w:w="2537" w:type="dxa"/>
          </w:tcPr>
          <w:p w14:paraId="62D7DB3E" w14:textId="5ECD9C60" w:rsidR="007805A9" w:rsidRPr="00DB7EB0" w:rsidRDefault="007805A9" w:rsidP="008B238A">
            <w:pPr>
              <w:tabs>
                <w:tab w:val="center" w:pos="599"/>
              </w:tabs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 xml:space="preserve">محمد </w:t>
            </w: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DB7EB0">
              <w:rPr>
                <w:rFonts w:cs="B Nazanin" w:hint="eastAsia"/>
                <w:b/>
                <w:bCs/>
                <w:sz w:val="28"/>
                <w:szCs w:val="28"/>
                <w:rtl/>
              </w:rPr>
              <w:t>وسف</w:t>
            </w: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زاده</w:t>
            </w:r>
          </w:p>
        </w:tc>
        <w:tc>
          <w:tcPr>
            <w:tcW w:w="1696" w:type="dxa"/>
          </w:tcPr>
          <w:p w14:paraId="1DAF8E85" w14:textId="10F4F082" w:rsidR="007805A9" w:rsidRPr="00DB7EB0" w:rsidRDefault="007805A9" w:rsidP="008B238A">
            <w:pPr>
              <w:tabs>
                <w:tab w:val="center" w:pos="388"/>
              </w:tabs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آذربایجان شرقی</w:t>
            </w:r>
          </w:p>
        </w:tc>
      </w:tr>
      <w:tr w:rsidR="007805A9" w:rsidRPr="0079216C" w14:paraId="45FB2F57" w14:textId="77777777" w:rsidTr="00683642">
        <w:tc>
          <w:tcPr>
            <w:tcW w:w="814" w:type="dxa"/>
          </w:tcPr>
          <w:p w14:paraId="2F8EBF42" w14:textId="77777777" w:rsidR="007805A9" w:rsidRPr="00997535" w:rsidRDefault="007805A9" w:rsidP="008B238A">
            <w:pPr>
              <w:bidi w:val="0"/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5</w:t>
            </w:r>
          </w:p>
        </w:tc>
        <w:tc>
          <w:tcPr>
            <w:tcW w:w="2836" w:type="dxa"/>
          </w:tcPr>
          <w:p w14:paraId="124C0DF0" w14:textId="1FBB78B4" w:rsidR="007805A9" w:rsidRPr="00DB7EB0" w:rsidRDefault="007805A9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رهایی</w:t>
            </w:r>
          </w:p>
        </w:tc>
        <w:tc>
          <w:tcPr>
            <w:tcW w:w="1965" w:type="dxa"/>
          </w:tcPr>
          <w:p w14:paraId="0ABF6431" w14:textId="7612642F" w:rsidR="007805A9" w:rsidRPr="00DB7EB0" w:rsidRDefault="007805A9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احمد جعفری</w:t>
            </w:r>
          </w:p>
        </w:tc>
        <w:tc>
          <w:tcPr>
            <w:tcW w:w="2537" w:type="dxa"/>
          </w:tcPr>
          <w:p w14:paraId="6B736186" w14:textId="1D08449D" w:rsidR="007805A9" w:rsidRPr="00DB7EB0" w:rsidRDefault="007805A9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سیمین بهفر</w:t>
            </w:r>
          </w:p>
        </w:tc>
        <w:tc>
          <w:tcPr>
            <w:tcW w:w="1696" w:type="dxa"/>
          </w:tcPr>
          <w:p w14:paraId="44713496" w14:textId="4D9F6B7A" w:rsidR="007805A9" w:rsidRPr="00DB7EB0" w:rsidRDefault="007805A9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تهران</w:t>
            </w:r>
          </w:p>
        </w:tc>
      </w:tr>
      <w:tr w:rsidR="007805A9" w:rsidRPr="0079216C" w14:paraId="3614F89B" w14:textId="77777777" w:rsidTr="00683642">
        <w:tc>
          <w:tcPr>
            <w:tcW w:w="814" w:type="dxa"/>
          </w:tcPr>
          <w:p w14:paraId="5053F612" w14:textId="77777777" w:rsidR="007805A9" w:rsidRPr="00997535" w:rsidRDefault="007805A9" w:rsidP="008B238A">
            <w:pPr>
              <w:bidi w:val="0"/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6</w:t>
            </w:r>
          </w:p>
        </w:tc>
        <w:tc>
          <w:tcPr>
            <w:tcW w:w="2836" w:type="dxa"/>
          </w:tcPr>
          <w:p w14:paraId="4013E5BC" w14:textId="77EAF8B0" w:rsidR="007805A9" w:rsidRPr="00DB7EB0" w:rsidRDefault="007805A9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نقل در نقل</w:t>
            </w:r>
          </w:p>
        </w:tc>
        <w:tc>
          <w:tcPr>
            <w:tcW w:w="1965" w:type="dxa"/>
          </w:tcPr>
          <w:p w14:paraId="566124ED" w14:textId="0C53822F" w:rsidR="007805A9" w:rsidRPr="00DB7EB0" w:rsidRDefault="007805A9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سید امیر حسین کاظمی</w:t>
            </w:r>
          </w:p>
        </w:tc>
        <w:tc>
          <w:tcPr>
            <w:tcW w:w="2537" w:type="dxa"/>
          </w:tcPr>
          <w:p w14:paraId="13242AED" w14:textId="7AB5FD7E" w:rsidR="007805A9" w:rsidRPr="00DB7EB0" w:rsidRDefault="007805A9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>ام</w:t>
            </w: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DB7EB0">
              <w:rPr>
                <w:rFonts w:cs="B Nazanin" w:hint="eastAsia"/>
                <w:b/>
                <w:bCs/>
                <w:sz w:val="28"/>
                <w:szCs w:val="28"/>
                <w:rtl/>
              </w:rPr>
              <w:t>ن</w:t>
            </w: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فعله گر</w:t>
            </w: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1696" w:type="dxa"/>
          </w:tcPr>
          <w:p w14:paraId="6D8F8602" w14:textId="32CAC25C" w:rsidR="007805A9" w:rsidRPr="00DB7EB0" w:rsidRDefault="007805A9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همدان</w:t>
            </w:r>
          </w:p>
        </w:tc>
      </w:tr>
      <w:tr w:rsidR="007805A9" w:rsidRPr="0079216C" w14:paraId="1DE3A4B4" w14:textId="77777777" w:rsidTr="00683642">
        <w:tc>
          <w:tcPr>
            <w:tcW w:w="814" w:type="dxa"/>
          </w:tcPr>
          <w:p w14:paraId="5D923224" w14:textId="77777777" w:rsidR="007805A9" w:rsidRPr="00997535" w:rsidRDefault="007805A9" w:rsidP="008B238A">
            <w:pPr>
              <w:bidi w:val="0"/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7</w:t>
            </w:r>
          </w:p>
        </w:tc>
        <w:tc>
          <w:tcPr>
            <w:tcW w:w="2836" w:type="dxa"/>
          </w:tcPr>
          <w:p w14:paraId="4C9A7521" w14:textId="4455D58B" w:rsidR="007805A9" w:rsidRPr="00DB7EB0" w:rsidRDefault="007805A9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>غلام امام رضا</w:t>
            </w:r>
          </w:p>
        </w:tc>
        <w:tc>
          <w:tcPr>
            <w:tcW w:w="1965" w:type="dxa"/>
          </w:tcPr>
          <w:p w14:paraId="5C8C5BF6" w14:textId="2BEE1C00" w:rsidR="007805A9" w:rsidRPr="00DB7EB0" w:rsidRDefault="007805A9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>آد</w:t>
            </w: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DB7EB0">
              <w:rPr>
                <w:rFonts w:cs="B Nazanin" w:hint="eastAsia"/>
                <w:b/>
                <w:bCs/>
                <w:sz w:val="28"/>
                <w:szCs w:val="28"/>
                <w:rtl/>
              </w:rPr>
              <w:t>نه</w:t>
            </w: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رح</w:t>
            </w: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DB7EB0">
              <w:rPr>
                <w:rFonts w:cs="B Nazanin" w:hint="eastAsia"/>
                <w:b/>
                <w:bCs/>
                <w:sz w:val="28"/>
                <w:szCs w:val="28"/>
                <w:rtl/>
              </w:rPr>
              <w:t>م</w:t>
            </w: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نژاد</w:t>
            </w:r>
          </w:p>
        </w:tc>
        <w:tc>
          <w:tcPr>
            <w:tcW w:w="2537" w:type="dxa"/>
          </w:tcPr>
          <w:p w14:paraId="0FB0D891" w14:textId="68B4F20E" w:rsidR="007805A9" w:rsidRPr="00DB7EB0" w:rsidRDefault="007805A9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>ح</w:t>
            </w: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DB7EB0">
              <w:rPr>
                <w:rFonts w:cs="B Nazanin" w:hint="eastAsia"/>
                <w:b/>
                <w:bCs/>
                <w:sz w:val="28"/>
                <w:szCs w:val="28"/>
                <w:rtl/>
              </w:rPr>
              <w:t>در</w:t>
            </w: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رضا</w:t>
            </w: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</w:p>
        </w:tc>
        <w:tc>
          <w:tcPr>
            <w:tcW w:w="1696" w:type="dxa"/>
          </w:tcPr>
          <w:p w14:paraId="0E70F13F" w14:textId="00B6FCEC" w:rsidR="007805A9" w:rsidRPr="00DB7EB0" w:rsidRDefault="007805A9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>تهران</w:t>
            </w:r>
          </w:p>
        </w:tc>
      </w:tr>
      <w:tr w:rsidR="007805A9" w:rsidRPr="0079216C" w14:paraId="17C9103A" w14:textId="77777777" w:rsidTr="00683642">
        <w:tc>
          <w:tcPr>
            <w:tcW w:w="814" w:type="dxa"/>
          </w:tcPr>
          <w:p w14:paraId="41324450" w14:textId="77777777" w:rsidR="007805A9" w:rsidRPr="00997535" w:rsidRDefault="007805A9" w:rsidP="008B238A">
            <w:pPr>
              <w:bidi w:val="0"/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8</w:t>
            </w:r>
          </w:p>
        </w:tc>
        <w:tc>
          <w:tcPr>
            <w:tcW w:w="2836" w:type="dxa"/>
          </w:tcPr>
          <w:p w14:paraId="4073905F" w14:textId="713877AD" w:rsidR="007805A9" w:rsidRPr="00DB7EB0" w:rsidRDefault="007805A9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>فرزند ننه هرمز</w:t>
            </w:r>
          </w:p>
        </w:tc>
        <w:tc>
          <w:tcPr>
            <w:tcW w:w="1965" w:type="dxa"/>
          </w:tcPr>
          <w:p w14:paraId="50D6A2E8" w14:textId="77777777" w:rsidR="007805A9" w:rsidRPr="00DB7EB0" w:rsidRDefault="007805A9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>حب</w:t>
            </w: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DB7EB0">
              <w:rPr>
                <w:rFonts w:cs="B Nazanin" w:hint="eastAsia"/>
                <w:b/>
                <w:bCs/>
                <w:sz w:val="28"/>
                <w:szCs w:val="28"/>
                <w:rtl/>
              </w:rPr>
              <w:t>ب</w:t>
            </w: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ا...ناصر</w:t>
            </w: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  <w:p w14:paraId="2C766827" w14:textId="55348CA6" w:rsidR="007805A9" w:rsidRPr="00DB7EB0" w:rsidRDefault="007805A9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 w:hint="eastAsia"/>
                <w:b/>
                <w:bCs/>
                <w:sz w:val="28"/>
                <w:szCs w:val="28"/>
                <w:rtl/>
              </w:rPr>
              <w:t>باقر</w:t>
            </w: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رمضانزاده</w:t>
            </w:r>
          </w:p>
        </w:tc>
        <w:tc>
          <w:tcPr>
            <w:tcW w:w="2537" w:type="dxa"/>
          </w:tcPr>
          <w:p w14:paraId="55865943" w14:textId="6E062F6B" w:rsidR="007805A9" w:rsidRPr="00DB7EB0" w:rsidRDefault="007805A9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>حب</w:t>
            </w: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DB7EB0">
              <w:rPr>
                <w:rFonts w:cs="B Nazanin" w:hint="eastAsia"/>
                <w:b/>
                <w:bCs/>
                <w:sz w:val="28"/>
                <w:szCs w:val="28"/>
                <w:rtl/>
              </w:rPr>
              <w:t>ب</w:t>
            </w:r>
            <w:r w:rsidRPr="00DB7EB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ا...ناصر</w:t>
            </w: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1696" w:type="dxa"/>
          </w:tcPr>
          <w:p w14:paraId="1E1B48EB" w14:textId="23ACAE2F" w:rsidR="007805A9" w:rsidRPr="00DB7EB0" w:rsidRDefault="007805A9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B Nazanin" w:hint="cs"/>
                <w:b/>
                <w:bCs/>
                <w:sz w:val="28"/>
                <w:szCs w:val="28"/>
                <w:rtl/>
              </w:rPr>
              <w:t>هرمزگان</w:t>
            </w:r>
          </w:p>
        </w:tc>
      </w:tr>
    </w:tbl>
    <w:p w14:paraId="449B0BE6" w14:textId="7F976CE2" w:rsidR="00D90942" w:rsidRDefault="00D90942" w:rsidP="00507AE4">
      <w:pPr>
        <w:spacing w:line="360" w:lineRule="auto"/>
        <w:rPr>
          <w:b/>
          <w:bCs/>
          <w:sz w:val="28"/>
          <w:szCs w:val="28"/>
          <w:rtl/>
        </w:rPr>
      </w:pPr>
    </w:p>
    <w:p w14:paraId="6F390D0A" w14:textId="59449304" w:rsidR="00F92089" w:rsidRPr="00DB7EB0" w:rsidRDefault="00F92089" w:rsidP="00DB7EB0">
      <w:pPr>
        <w:spacing w:line="240" w:lineRule="auto"/>
        <w:jc w:val="center"/>
        <w:rPr>
          <w:rFonts w:cs="B Nazanin"/>
          <w:b/>
          <w:bCs/>
          <w:sz w:val="32"/>
          <w:szCs w:val="32"/>
          <w:rtl/>
        </w:rPr>
      </w:pPr>
      <w:r w:rsidRPr="00DB7EB0">
        <w:rPr>
          <w:rFonts w:cs="B Nazanin" w:hint="cs"/>
          <w:b/>
          <w:bCs/>
          <w:sz w:val="32"/>
          <w:szCs w:val="32"/>
          <w:rtl/>
        </w:rPr>
        <w:t>بخش جنبی</w:t>
      </w:r>
      <w:r w:rsidR="00507AE4" w:rsidRPr="00DB7EB0">
        <w:rPr>
          <w:rFonts w:cs="B Nazanin" w:hint="cs"/>
          <w:b/>
          <w:bCs/>
          <w:sz w:val="32"/>
          <w:szCs w:val="32"/>
          <w:rtl/>
        </w:rPr>
        <w:t xml:space="preserve"> گرایش خیابانی- محیطی</w:t>
      </w:r>
    </w:p>
    <w:tbl>
      <w:tblPr>
        <w:tblStyle w:val="TableGrid"/>
        <w:bidiVisual/>
        <w:tblW w:w="8518" w:type="dxa"/>
        <w:jc w:val="center"/>
        <w:tblLook w:val="04A0" w:firstRow="1" w:lastRow="0" w:firstColumn="1" w:lastColumn="0" w:noHBand="0" w:noVBand="1"/>
      </w:tblPr>
      <w:tblGrid>
        <w:gridCol w:w="992"/>
        <w:gridCol w:w="1838"/>
        <w:gridCol w:w="2139"/>
        <w:gridCol w:w="2273"/>
        <w:gridCol w:w="1276"/>
      </w:tblGrid>
      <w:tr w:rsidR="00507AE4" w14:paraId="121FF2A7" w14:textId="77777777" w:rsidTr="00EE7A19">
        <w:trPr>
          <w:jc w:val="center"/>
        </w:trPr>
        <w:tc>
          <w:tcPr>
            <w:tcW w:w="992" w:type="dxa"/>
          </w:tcPr>
          <w:p w14:paraId="2D7E3B89" w14:textId="11310FCB" w:rsidR="00507AE4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ردیف</w:t>
            </w:r>
          </w:p>
        </w:tc>
        <w:tc>
          <w:tcPr>
            <w:tcW w:w="1838" w:type="dxa"/>
          </w:tcPr>
          <w:p w14:paraId="5EBEB03D" w14:textId="22379C1D" w:rsidR="00507AE4" w:rsidRPr="00CA0DF6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نام اثر</w:t>
            </w:r>
          </w:p>
        </w:tc>
        <w:tc>
          <w:tcPr>
            <w:tcW w:w="2139" w:type="dxa"/>
          </w:tcPr>
          <w:p w14:paraId="547BFA36" w14:textId="4A6CD54F" w:rsidR="00507AE4" w:rsidRPr="00CA0DF6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کارگردان</w:t>
            </w:r>
          </w:p>
        </w:tc>
        <w:tc>
          <w:tcPr>
            <w:tcW w:w="2273" w:type="dxa"/>
          </w:tcPr>
          <w:p w14:paraId="333AD298" w14:textId="757C02D6" w:rsidR="00507AE4" w:rsidRPr="002C5710" w:rsidRDefault="00DB7EB0" w:rsidP="00507AE4">
            <w:pPr>
              <w:spacing w:line="36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B7EB0">
              <w:rPr>
                <w:rFonts w:cs="Arial"/>
                <w:b/>
                <w:bCs/>
                <w:color w:val="FF0000"/>
                <w:sz w:val="32"/>
                <w:szCs w:val="32"/>
                <w:rtl/>
              </w:rPr>
              <w:t>نو</w:t>
            </w:r>
            <w:r w:rsidRPr="00DB7EB0">
              <w:rPr>
                <w:rFonts w:cs="Arial" w:hint="cs"/>
                <w:b/>
                <w:bCs/>
                <w:color w:val="FF0000"/>
                <w:sz w:val="32"/>
                <w:szCs w:val="32"/>
                <w:rtl/>
              </w:rPr>
              <w:t>ی</w:t>
            </w:r>
            <w:r w:rsidRPr="00DB7EB0">
              <w:rPr>
                <w:rFonts w:cs="Arial" w:hint="eastAsia"/>
                <w:b/>
                <w:bCs/>
                <w:color w:val="FF0000"/>
                <w:sz w:val="32"/>
                <w:szCs w:val="32"/>
                <w:rtl/>
              </w:rPr>
              <w:t>سنده</w:t>
            </w:r>
            <w:r w:rsidRPr="00DB7EB0">
              <w:rPr>
                <w:rFonts w:cs="Arial"/>
                <w:b/>
                <w:bCs/>
                <w:color w:val="FF0000"/>
                <w:sz w:val="32"/>
                <w:szCs w:val="32"/>
                <w:rtl/>
              </w:rPr>
              <w:t>/ طراح</w:t>
            </w:r>
          </w:p>
        </w:tc>
        <w:tc>
          <w:tcPr>
            <w:tcW w:w="1276" w:type="dxa"/>
          </w:tcPr>
          <w:p w14:paraId="72ADD70D" w14:textId="4FD3F97A" w:rsidR="00507AE4" w:rsidRPr="00CA0DF6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استان</w:t>
            </w:r>
          </w:p>
        </w:tc>
      </w:tr>
      <w:tr w:rsidR="00507AE4" w14:paraId="54072175" w14:textId="77777777" w:rsidTr="00EE7A19">
        <w:trPr>
          <w:jc w:val="center"/>
        </w:trPr>
        <w:tc>
          <w:tcPr>
            <w:tcW w:w="992" w:type="dxa"/>
          </w:tcPr>
          <w:p w14:paraId="2A5E0499" w14:textId="786F7CD8" w:rsidR="00507AE4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1838" w:type="dxa"/>
          </w:tcPr>
          <w:p w14:paraId="73E332A7" w14:textId="4D344AA7" w:rsidR="00507AE4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DF6">
              <w:rPr>
                <w:rFonts w:hint="cs"/>
                <w:b/>
                <w:bCs/>
                <w:sz w:val="28"/>
                <w:szCs w:val="28"/>
                <w:rtl/>
              </w:rPr>
              <w:t>معبر</w:t>
            </w:r>
          </w:p>
        </w:tc>
        <w:tc>
          <w:tcPr>
            <w:tcW w:w="2139" w:type="dxa"/>
          </w:tcPr>
          <w:p w14:paraId="6E1B1F09" w14:textId="6A20D563" w:rsidR="00507AE4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DF6">
              <w:rPr>
                <w:rFonts w:hint="cs"/>
                <w:b/>
                <w:bCs/>
                <w:sz w:val="28"/>
                <w:szCs w:val="28"/>
                <w:rtl/>
              </w:rPr>
              <w:t>الهام ایران دوست</w:t>
            </w:r>
          </w:p>
        </w:tc>
        <w:tc>
          <w:tcPr>
            <w:tcW w:w="2273" w:type="dxa"/>
          </w:tcPr>
          <w:p w14:paraId="21828B8A" w14:textId="08A72650" w:rsidR="00507AE4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5710">
              <w:rPr>
                <w:rFonts w:cs="Arial"/>
                <w:b/>
                <w:bCs/>
                <w:sz w:val="28"/>
                <w:szCs w:val="28"/>
                <w:rtl/>
              </w:rPr>
              <w:t>پژمان شاهورد</w:t>
            </w:r>
            <w:r w:rsidRPr="002C5710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1276" w:type="dxa"/>
          </w:tcPr>
          <w:p w14:paraId="282FFCEF" w14:textId="0F757B65" w:rsidR="00507AE4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DF6">
              <w:rPr>
                <w:rFonts w:hint="cs"/>
                <w:b/>
                <w:bCs/>
                <w:sz w:val="28"/>
                <w:szCs w:val="28"/>
                <w:rtl/>
              </w:rPr>
              <w:t>نی ریز</w:t>
            </w:r>
          </w:p>
        </w:tc>
      </w:tr>
      <w:tr w:rsidR="00507AE4" w14:paraId="0B531324" w14:textId="77777777" w:rsidTr="00EE7A19">
        <w:trPr>
          <w:jc w:val="center"/>
        </w:trPr>
        <w:tc>
          <w:tcPr>
            <w:tcW w:w="992" w:type="dxa"/>
          </w:tcPr>
          <w:p w14:paraId="309B6E08" w14:textId="681551CB" w:rsidR="00507AE4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</w:t>
            </w:r>
          </w:p>
        </w:tc>
        <w:tc>
          <w:tcPr>
            <w:tcW w:w="1838" w:type="dxa"/>
          </w:tcPr>
          <w:p w14:paraId="55D8EB4B" w14:textId="290B8B3D" w:rsidR="00507AE4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DF6">
              <w:rPr>
                <w:rFonts w:hint="cs"/>
                <w:b/>
                <w:bCs/>
                <w:sz w:val="28"/>
                <w:szCs w:val="28"/>
                <w:rtl/>
              </w:rPr>
              <w:t>عتیقه</w:t>
            </w:r>
          </w:p>
        </w:tc>
        <w:tc>
          <w:tcPr>
            <w:tcW w:w="2139" w:type="dxa"/>
          </w:tcPr>
          <w:p w14:paraId="7DC77389" w14:textId="3AE969D1" w:rsidR="00507AE4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DF6">
              <w:rPr>
                <w:rFonts w:hint="cs"/>
                <w:b/>
                <w:bCs/>
                <w:sz w:val="28"/>
                <w:szCs w:val="28"/>
                <w:rtl/>
              </w:rPr>
              <w:t>پریسا میلادی</w:t>
            </w:r>
          </w:p>
        </w:tc>
        <w:tc>
          <w:tcPr>
            <w:tcW w:w="2273" w:type="dxa"/>
          </w:tcPr>
          <w:p w14:paraId="67A8400F" w14:textId="278D5BC8" w:rsidR="00507AE4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CC3">
              <w:rPr>
                <w:rFonts w:cs="Arial"/>
                <w:b/>
                <w:bCs/>
                <w:sz w:val="28"/>
                <w:szCs w:val="28"/>
                <w:rtl/>
              </w:rPr>
              <w:t>پژمان شاهورد</w:t>
            </w:r>
            <w:r w:rsidRPr="001B6CC3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1276" w:type="dxa"/>
          </w:tcPr>
          <w:p w14:paraId="3CAE71DE" w14:textId="7506CDDC" w:rsidR="00507AE4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DF6">
              <w:rPr>
                <w:rFonts w:hint="cs"/>
                <w:b/>
                <w:bCs/>
                <w:sz w:val="28"/>
                <w:szCs w:val="28"/>
                <w:rtl/>
              </w:rPr>
              <w:t>نی ریز</w:t>
            </w:r>
          </w:p>
        </w:tc>
      </w:tr>
      <w:tr w:rsidR="00507AE4" w14:paraId="4CE0E541" w14:textId="77777777" w:rsidTr="00EE7A19">
        <w:trPr>
          <w:jc w:val="center"/>
        </w:trPr>
        <w:tc>
          <w:tcPr>
            <w:tcW w:w="992" w:type="dxa"/>
          </w:tcPr>
          <w:p w14:paraId="0D11F61E" w14:textId="14EFC52C" w:rsidR="00507AE4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3</w:t>
            </w:r>
          </w:p>
        </w:tc>
        <w:tc>
          <w:tcPr>
            <w:tcW w:w="1838" w:type="dxa"/>
          </w:tcPr>
          <w:p w14:paraId="051B8C8F" w14:textId="0BA1AEF6" w:rsidR="00507AE4" w:rsidRDefault="00EE7A19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قاب و قافله</w:t>
            </w:r>
          </w:p>
        </w:tc>
        <w:tc>
          <w:tcPr>
            <w:tcW w:w="2139" w:type="dxa"/>
          </w:tcPr>
          <w:p w14:paraId="0CEBEB25" w14:textId="4651241D" w:rsidR="00507AE4" w:rsidRDefault="00EE7A19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محمدجواد علیمردانی</w:t>
            </w:r>
          </w:p>
        </w:tc>
        <w:tc>
          <w:tcPr>
            <w:tcW w:w="2273" w:type="dxa"/>
          </w:tcPr>
          <w:p w14:paraId="51A8AFD3" w14:textId="03D3A60D" w:rsidR="00507AE4" w:rsidRDefault="00DB7EB0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سیداشرف طباطبائی</w:t>
            </w:r>
          </w:p>
        </w:tc>
        <w:tc>
          <w:tcPr>
            <w:tcW w:w="1276" w:type="dxa"/>
          </w:tcPr>
          <w:p w14:paraId="4F6E1322" w14:textId="6F0DC5F4" w:rsidR="00507AE4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DF6">
              <w:rPr>
                <w:rFonts w:hint="cs"/>
                <w:b/>
                <w:bCs/>
                <w:sz w:val="28"/>
                <w:szCs w:val="28"/>
                <w:rtl/>
              </w:rPr>
              <w:t>نی ریز</w:t>
            </w:r>
          </w:p>
        </w:tc>
      </w:tr>
      <w:tr w:rsidR="00507AE4" w14:paraId="2F5A874E" w14:textId="77777777" w:rsidTr="00EE7A19">
        <w:trPr>
          <w:jc w:val="center"/>
        </w:trPr>
        <w:tc>
          <w:tcPr>
            <w:tcW w:w="992" w:type="dxa"/>
          </w:tcPr>
          <w:p w14:paraId="6AC7C9A6" w14:textId="6C06AA2F" w:rsidR="00507AE4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4</w:t>
            </w:r>
          </w:p>
        </w:tc>
        <w:tc>
          <w:tcPr>
            <w:tcW w:w="1838" w:type="dxa"/>
          </w:tcPr>
          <w:p w14:paraId="0D8FD9BF" w14:textId="7E7015B3" w:rsidR="00507AE4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DF6">
              <w:rPr>
                <w:rFonts w:hint="cs"/>
                <w:b/>
                <w:bCs/>
                <w:sz w:val="28"/>
                <w:szCs w:val="28"/>
                <w:rtl/>
              </w:rPr>
              <w:t>به وقت قاسم</w:t>
            </w:r>
          </w:p>
        </w:tc>
        <w:tc>
          <w:tcPr>
            <w:tcW w:w="2139" w:type="dxa"/>
          </w:tcPr>
          <w:p w14:paraId="62A1325A" w14:textId="2CFD822B" w:rsidR="00507AE4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DF6">
              <w:rPr>
                <w:rFonts w:hint="cs"/>
                <w:b/>
                <w:bCs/>
                <w:sz w:val="28"/>
                <w:szCs w:val="28"/>
                <w:rtl/>
              </w:rPr>
              <w:t>حمیدرضا بیات</w:t>
            </w:r>
          </w:p>
        </w:tc>
        <w:tc>
          <w:tcPr>
            <w:tcW w:w="2273" w:type="dxa"/>
          </w:tcPr>
          <w:p w14:paraId="5D1588DA" w14:textId="14777521" w:rsidR="00507AE4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1EE4">
              <w:rPr>
                <w:rFonts w:cs="Arial"/>
                <w:b/>
                <w:bCs/>
                <w:sz w:val="28"/>
                <w:szCs w:val="28"/>
                <w:rtl/>
              </w:rPr>
              <w:t>حم</w:t>
            </w:r>
            <w:r w:rsidRPr="00D01EE4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01EE4">
              <w:rPr>
                <w:rFonts w:cs="Arial" w:hint="eastAsia"/>
                <w:b/>
                <w:bCs/>
                <w:sz w:val="28"/>
                <w:szCs w:val="28"/>
                <w:rtl/>
              </w:rPr>
              <w:t>درضا</w:t>
            </w:r>
            <w:r w:rsidRPr="00D01EE4">
              <w:rPr>
                <w:rFonts w:cs="Arial"/>
                <w:b/>
                <w:bCs/>
                <w:sz w:val="28"/>
                <w:szCs w:val="28"/>
                <w:rtl/>
              </w:rPr>
              <w:t xml:space="preserve"> ب</w:t>
            </w:r>
            <w:r w:rsidRPr="00D01EE4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01EE4">
              <w:rPr>
                <w:rFonts w:cs="Arial" w:hint="eastAsia"/>
                <w:b/>
                <w:bCs/>
                <w:sz w:val="28"/>
                <w:szCs w:val="28"/>
                <w:rtl/>
              </w:rPr>
              <w:t>ات</w:t>
            </w:r>
          </w:p>
        </w:tc>
        <w:tc>
          <w:tcPr>
            <w:tcW w:w="1276" w:type="dxa"/>
          </w:tcPr>
          <w:p w14:paraId="1E2FEB17" w14:textId="45D52DBB" w:rsidR="00507AE4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DF6">
              <w:rPr>
                <w:rFonts w:hint="cs"/>
                <w:b/>
                <w:bCs/>
                <w:sz w:val="28"/>
                <w:szCs w:val="28"/>
                <w:rtl/>
              </w:rPr>
              <w:t>شیراز</w:t>
            </w:r>
          </w:p>
        </w:tc>
      </w:tr>
      <w:tr w:rsidR="00507AE4" w14:paraId="73ECD624" w14:textId="77777777" w:rsidTr="00EE7A19">
        <w:trPr>
          <w:jc w:val="center"/>
        </w:trPr>
        <w:tc>
          <w:tcPr>
            <w:tcW w:w="992" w:type="dxa"/>
          </w:tcPr>
          <w:p w14:paraId="3F058CC9" w14:textId="3D011788" w:rsidR="00507AE4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5</w:t>
            </w:r>
          </w:p>
        </w:tc>
        <w:tc>
          <w:tcPr>
            <w:tcW w:w="1838" w:type="dxa"/>
          </w:tcPr>
          <w:p w14:paraId="52F6BF81" w14:textId="1E48485C" w:rsidR="00507AE4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DF6">
              <w:rPr>
                <w:rFonts w:hint="cs"/>
                <w:b/>
                <w:bCs/>
                <w:sz w:val="28"/>
                <w:szCs w:val="28"/>
                <w:rtl/>
              </w:rPr>
              <w:t>وصال یار</w:t>
            </w:r>
          </w:p>
        </w:tc>
        <w:tc>
          <w:tcPr>
            <w:tcW w:w="2139" w:type="dxa"/>
          </w:tcPr>
          <w:p w14:paraId="5F1D9273" w14:textId="560CBAB3" w:rsidR="00507AE4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DF6">
              <w:rPr>
                <w:rFonts w:hint="cs"/>
                <w:b/>
                <w:bCs/>
                <w:sz w:val="28"/>
                <w:szCs w:val="28"/>
                <w:rtl/>
              </w:rPr>
              <w:t>سعید نظری</w:t>
            </w:r>
          </w:p>
        </w:tc>
        <w:tc>
          <w:tcPr>
            <w:tcW w:w="2273" w:type="dxa"/>
          </w:tcPr>
          <w:p w14:paraId="0C8836C6" w14:textId="41635798" w:rsidR="00507AE4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1EE4">
              <w:rPr>
                <w:rFonts w:cs="Arial"/>
                <w:b/>
                <w:bCs/>
                <w:sz w:val="28"/>
                <w:szCs w:val="28"/>
                <w:rtl/>
              </w:rPr>
              <w:t>سع</w:t>
            </w:r>
            <w:r w:rsidRPr="00D01EE4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01EE4">
              <w:rPr>
                <w:rFonts w:cs="Arial" w:hint="eastAsia"/>
                <w:b/>
                <w:bCs/>
                <w:sz w:val="28"/>
                <w:szCs w:val="28"/>
                <w:rtl/>
              </w:rPr>
              <w:t>د</w:t>
            </w:r>
            <w:r w:rsidRPr="00D01EE4">
              <w:rPr>
                <w:rFonts w:cs="Arial"/>
                <w:b/>
                <w:bCs/>
                <w:sz w:val="28"/>
                <w:szCs w:val="28"/>
                <w:rtl/>
              </w:rPr>
              <w:t xml:space="preserve"> نظر</w:t>
            </w:r>
            <w:r w:rsidRPr="00D01EE4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1276" w:type="dxa"/>
          </w:tcPr>
          <w:p w14:paraId="60A9FA1B" w14:textId="1B2431A5" w:rsidR="00507AE4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DF6">
              <w:rPr>
                <w:rFonts w:hint="cs"/>
                <w:b/>
                <w:bCs/>
                <w:sz w:val="28"/>
                <w:szCs w:val="28"/>
                <w:rtl/>
              </w:rPr>
              <w:t>شیراز</w:t>
            </w:r>
          </w:p>
        </w:tc>
      </w:tr>
      <w:tr w:rsidR="00507AE4" w14:paraId="39070D90" w14:textId="77777777" w:rsidTr="00EE7A19">
        <w:trPr>
          <w:jc w:val="center"/>
        </w:trPr>
        <w:tc>
          <w:tcPr>
            <w:tcW w:w="992" w:type="dxa"/>
          </w:tcPr>
          <w:p w14:paraId="5FE01857" w14:textId="6DF09AD0" w:rsidR="00507AE4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6</w:t>
            </w:r>
          </w:p>
        </w:tc>
        <w:tc>
          <w:tcPr>
            <w:tcW w:w="1838" w:type="dxa"/>
          </w:tcPr>
          <w:p w14:paraId="3312A5C9" w14:textId="56914F19" w:rsidR="00507AE4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DF6">
              <w:rPr>
                <w:rFonts w:hint="cs"/>
                <w:b/>
                <w:bCs/>
                <w:sz w:val="28"/>
                <w:szCs w:val="28"/>
                <w:rtl/>
              </w:rPr>
              <w:t>میراث</w:t>
            </w:r>
          </w:p>
        </w:tc>
        <w:tc>
          <w:tcPr>
            <w:tcW w:w="2139" w:type="dxa"/>
          </w:tcPr>
          <w:p w14:paraId="6D6EE43D" w14:textId="1F9448DA" w:rsidR="00507AE4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DF6">
              <w:rPr>
                <w:rFonts w:hint="cs"/>
                <w:b/>
                <w:bCs/>
                <w:sz w:val="28"/>
                <w:szCs w:val="28"/>
                <w:rtl/>
              </w:rPr>
              <w:t>نسیم شکر</w:t>
            </w:r>
          </w:p>
        </w:tc>
        <w:tc>
          <w:tcPr>
            <w:tcW w:w="2273" w:type="dxa"/>
          </w:tcPr>
          <w:p w14:paraId="5236D84B" w14:textId="16BB93B6" w:rsidR="00507AE4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1EE4">
              <w:rPr>
                <w:rFonts w:cs="Arial"/>
                <w:b/>
                <w:bCs/>
                <w:sz w:val="28"/>
                <w:szCs w:val="28"/>
                <w:rtl/>
              </w:rPr>
              <w:t>نس</w:t>
            </w:r>
            <w:r w:rsidRPr="00D01EE4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01EE4">
              <w:rPr>
                <w:rFonts w:cs="Arial" w:hint="eastAsia"/>
                <w:b/>
                <w:bCs/>
                <w:sz w:val="28"/>
                <w:szCs w:val="28"/>
                <w:rtl/>
              </w:rPr>
              <w:t>م</w:t>
            </w:r>
            <w:r w:rsidRPr="00D01EE4">
              <w:rPr>
                <w:rFonts w:cs="Arial"/>
                <w:b/>
                <w:bCs/>
                <w:sz w:val="28"/>
                <w:szCs w:val="28"/>
                <w:rtl/>
              </w:rPr>
              <w:t xml:space="preserve"> شکر</w:t>
            </w:r>
          </w:p>
        </w:tc>
        <w:tc>
          <w:tcPr>
            <w:tcW w:w="1276" w:type="dxa"/>
          </w:tcPr>
          <w:p w14:paraId="1D1490E3" w14:textId="351E6FA8" w:rsidR="00507AE4" w:rsidRDefault="00507AE4" w:rsidP="00507AE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DF6">
              <w:rPr>
                <w:rFonts w:hint="cs"/>
                <w:b/>
                <w:bCs/>
                <w:sz w:val="28"/>
                <w:szCs w:val="28"/>
                <w:rtl/>
              </w:rPr>
              <w:t>فسا</w:t>
            </w:r>
          </w:p>
        </w:tc>
      </w:tr>
    </w:tbl>
    <w:p w14:paraId="12F12F1C" w14:textId="36E0BE7E" w:rsidR="00A04FF2" w:rsidRDefault="00A04FF2" w:rsidP="00374396">
      <w:pPr>
        <w:spacing w:line="360" w:lineRule="auto"/>
        <w:jc w:val="center"/>
        <w:rPr>
          <w:b/>
          <w:bCs/>
          <w:sz w:val="28"/>
          <w:szCs w:val="28"/>
          <w:rtl/>
        </w:rPr>
      </w:pPr>
    </w:p>
    <w:p w14:paraId="66F8C056" w14:textId="77777777" w:rsidR="000C4D06" w:rsidRDefault="000C4D06" w:rsidP="00374396">
      <w:pPr>
        <w:spacing w:line="360" w:lineRule="auto"/>
        <w:jc w:val="center"/>
        <w:rPr>
          <w:b/>
          <w:bCs/>
          <w:sz w:val="28"/>
          <w:szCs w:val="28"/>
        </w:rPr>
      </w:pPr>
    </w:p>
    <w:p w14:paraId="71DF0F68" w14:textId="77777777" w:rsidR="00A04FF2" w:rsidRPr="0079216C" w:rsidRDefault="00A04FF2" w:rsidP="00374396">
      <w:pPr>
        <w:spacing w:line="360" w:lineRule="auto"/>
        <w:jc w:val="center"/>
        <w:rPr>
          <w:b/>
          <w:bCs/>
          <w:sz w:val="28"/>
          <w:szCs w:val="28"/>
        </w:rPr>
      </w:pPr>
    </w:p>
    <w:sectPr w:rsidR="00A04FF2" w:rsidRPr="0079216C" w:rsidSect="00180A5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42"/>
    <w:rsid w:val="00086486"/>
    <w:rsid w:val="000C4D06"/>
    <w:rsid w:val="00180A57"/>
    <w:rsid w:val="00210B79"/>
    <w:rsid w:val="00214095"/>
    <w:rsid w:val="0027131A"/>
    <w:rsid w:val="002B64EB"/>
    <w:rsid w:val="002C7F4E"/>
    <w:rsid w:val="0032028D"/>
    <w:rsid w:val="00374396"/>
    <w:rsid w:val="004411CD"/>
    <w:rsid w:val="00462A5F"/>
    <w:rsid w:val="004A08C8"/>
    <w:rsid w:val="004C53C9"/>
    <w:rsid w:val="004F0853"/>
    <w:rsid w:val="004F52FB"/>
    <w:rsid w:val="00507AE4"/>
    <w:rsid w:val="00536369"/>
    <w:rsid w:val="005A74AB"/>
    <w:rsid w:val="005F54DF"/>
    <w:rsid w:val="005F5B1F"/>
    <w:rsid w:val="00617863"/>
    <w:rsid w:val="00683642"/>
    <w:rsid w:val="006B472C"/>
    <w:rsid w:val="006B6D38"/>
    <w:rsid w:val="006C0ED1"/>
    <w:rsid w:val="00730B66"/>
    <w:rsid w:val="0075397F"/>
    <w:rsid w:val="007805A9"/>
    <w:rsid w:val="0079216C"/>
    <w:rsid w:val="007F4BC3"/>
    <w:rsid w:val="00820D95"/>
    <w:rsid w:val="008B238A"/>
    <w:rsid w:val="00901434"/>
    <w:rsid w:val="00925A48"/>
    <w:rsid w:val="00933BBB"/>
    <w:rsid w:val="00997535"/>
    <w:rsid w:val="00A010C2"/>
    <w:rsid w:val="00A04FF2"/>
    <w:rsid w:val="00AF48DA"/>
    <w:rsid w:val="00B159B6"/>
    <w:rsid w:val="00BA024A"/>
    <w:rsid w:val="00C22FB4"/>
    <w:rsid w:val="00C91AD0"/>
    <w:rsid w:val="00D20A6B"/>
    <w:rsid w:val="00D3537F"/>
    <w:rsid w:val="00D421B2"/>
    <w:rsid w:val="00D83C84"/>
    <w:rsid w:val="00D90942"/>
    <w:rsid w:val="00DB7EB0"/>
    <w:rsid w:val="00DC11F7"/>
    <w:rsid w:val="00E34148"/>
    <w:rsid w:val="00EE7A19"/>
    <w:rsid w:val="00F07C7C"/>
    <w:rsid w:val="00F57D10"/>
    <w:rsid w:val="00F92089"/>
    <w:rsid w:val="00FC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36BFF"/>
  <w15:docId w15:val="{15E88D9D-0D10-4165-833B-FB14F80F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1F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6D38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Anjoman Namayesh</dc:creator>
  <cp:keywords/>
  <dc:description/>
  <cp:lastModifiedBy>Faei</cp:lastModifiedBy>
  <cp:revision>8</cp:revision>
  <dcterms:created xsi:type="dcterms:W3CDTF">2022-01-24T20:19:00Z</dcterms:created>
  <dcterms:modified xsi:type="dcterms:W3CDTF">2022-01-25T04:32:00Z</dcterms:modified>
</cp:coreProperties>
</file>